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B" w:rsidRDefault="00D45F8B" w:rsidP="00D45F8B">
      <w:pPr>
        <w:jc w:val="center"/>
      </w:pPr>
      <w:r>
        <w:t xml:space="preserve">MFL      </w:t>
      </w:r>
      <w:r w:rsidRPr="00F2680B">
        <w:rPr>
          <w:b/>
        </w:rPr>
        <w:t>Reception</w:t>
      </w:r>
      <w:r>
        <w:tab/>
      </w:r>
      <w:r>
        <w:tab/>
        <w:t>Spanish Medium Term Plan</w:t>
      </w:r>
      <w:r>
        <w:tab/>
      </w:r>
      <w:r>
        <w:tab/>
      </w:r>
      <w:r>
        <w:tab/>
        <w:t xml:space="preserve"> Summer   1-2        2016</w:t>
      </w:r>
    </w:p>
    <w:tbl>
      <w:tblPr>
        <w:tblStyle w:val="TableGrid"/>
        <w:tblW w:w="15168" w:type="dxa"/>
        <w:tblInd w:w="-601" w:type="dxa"/>
        <w:tblLayout w:type="fixed"/>
        <w:tblLook w:val="04A0"/>
      </w:tblPr>
      <w:tblGrid>
        <w:gridCol w:w="2091"/>
        <w:gridCol w:w="2729"/>
        <w:gridCol w:w="2576"/>
        <w:gridCol w:w="2102"/>
        <w:gridCol w:w="1751"/>
        <w:gridCol w:w="1793"/>
        <w:gridCol w:w="2126"/>
      </w:tblGrid>
      <w:tr w:rsidR="00D45F8B" w:rsidTr="00980B15">
        <w:tc>
          <w:tcPr>
            <w:tcW w:w="2091" w:type="dxa"/>
          </w:tcPr>
          <w:p w:rsidR="00D45F8B" w:rsidRDefault="00D45F8B" w:rsidP="00980B15">
            <w:r>
              <w:t>w/c  18.04.16</w:t>
            </w:r>
          </w:p>
        </w:tc>
        <w:tc>
          <w:tcPr>
            <w:tcW w:w="2729" w:type="dxa"/>
          </w:tcPr>
          <w:p w:rsidR="00D45F8B" w:rsidRPr="006B19BC" w:rsidRDefault="00D45F8B" w:rsidP="00980B15">
            <w:pPr>
              <w:tabs>
                <w:tab w:val="right" w:pos="1910"/>
              </w:tabs>
            </w:pPr>
            <w:r>
              <w:t>w/c  03.05.16</w:t>
            </w:r>
            <w:r w:rsidRPr="006B19BC">
              <w:tab/>
            </w:r>
          </w:p>
        </w:tc>
        <w:tc>
          <w:tcPr>
            <w:tcW w:w="2576" w:type="dxa"/>
          </w:tcPr>
          <w:p w:rsidR="00D45F8B" w:rsidRPr="006B19BC" w:rsidRDefault="00D45F8B" w:rsidP="00980B15">
            <w:r>
              <w:t>w/c   16.05.16</w:t>
            </w:r>
          </w:p>
        </w:tc>
        <w:tc>
          <w:tcPr>
            <w:tcW w:w="2102" w:type="dxa"/>
          </w:tcPr>
          <w:p w:rsidR="00D45F8B" w:rsidRPr="006B19BC" w:rsidRDefault="00D45F8B" w:rsidP="00980B15">
            <w:r w:rsidRPr="006B19BC">
              <w:t xml:space="preserve">w/c </w:t>
            </w:r>
            <w:r>
              <w:t xml:space="preserve"> 06.06.16</w:t>
            </w:r>
          </w:p>
        </w:tc>
        <w:tc>
          <w:tcPr>
            <w:tcW w:w="1751" w:type="dxa"/>
          </w:tcPr>
          <w:p w:rsidR="00D45F8B" w:rsidRPr="006B19BC" w:rsidRDefault="00D45F8B" w:rsidP="00980B15">
            <w:r>
              <w:t>w/c  20.06.16</w:t>
            </w:r>
          </w:p>
        </w:tc>
        <w:tc>
          <w:tcPr>
            <w:tcW w:w="1793" w:type="dxa"/>
          </w:tcPr>
          <w:p w:rsidR="00D45F8B" w:rsidRDefault="00D45F8B" w:rsidP="00980B15">
            <w:r>
              <w:t>w/c   04.07.16</w:t>
            </w:r>
          </w:p>
        </w:tc>
        <w:tc>
          <w:tcPr>
            <w:tcW w:w="2126" w:type="dxa"/>
          </w:tcPr>
          <w:p w:rsidR="00D45F8B" w:rsidRDefault="00D45F8B" w:rsidP="00980B15">
            <w:r>
              <w:t>w/c 18/07/16</w:t>
            </w:r>
          </w:p>
        </w:tc>
      </w:tr>
      <w:tr w:rsidR="00D45F8B" w:rsidRPr="00B7287A" w:rsidTr="00980B15">
        <w:tc>
          <w:tcPr>
            <w:tcW w:w="2091" w:type="dxa"/>
          </w:tcPr>
          <w:p w:rsidR="00D45F8B" w:rsidRDefault="00D45F8B" w:rsidP="00980B15">
            <w:pPr>
              <w:pStyle w:val="BodyText"/>
            </w:pPr>
            <w:r>
              <w:t xml:space="preserve">Feelings .Asking how are you. </w:t>
            </w:r>
          </w:p>
          <w:p w:rsidR="00D45F8B" w:rsidRPr="00CB0EE5" w:rsidRDefault="00D45F8B" w:rsidP="00980B15">
            <w:pPr>
              <w:pStyle w:val="BodyText"/>
              <w:rPr>
                <w:b/>
              </w:rPr>
            </w:pPr>
            <w:r w:rsidRPr="00CB0EE5">
              <w:rPr>
                <w:rFonts w:cstheme="minorHAnsi"/>
                <w:b/>
              </w:rPr>
              <w:t>¿</w:t>
            </w:r>
            <w:proofErr w:type="spellStart"/>
            <w:r w:rsidRPr="00CB0EE5">
              <w:rPr>
                <w:b/>
              </w:rPr>
              <w:t>Que</w:t>
            </w:r>
            <w:proofErr w:type="spellEnd"/>
            <w:r w:rsidRPr="00CB0EE5">
              <w:rPr>
                <w:b/>
              </w:rPr>
              <w:t xml:space="preserve"> </w:t>
            </w:r>
            <w:proofErr w:type="spellStart"/>
            <w:r w:rsidRPr="00CB0EE5">
              <w:rPr>
                <w:b/>
              </w:rPr>
              <w:t>tal</w:t>
            </w:r>
            <w:proofErr w:type="spellEnd"/>
            <w:r w:rsidRPr="00CB0EE5">
              <w:rPr>
                <w:b/>
              </w:rPr>
              <w:t xml:space="preserve">? </w:t>
            </w:r>
            <w:proofErr w:type="spellStart"/>
            <w:r w:rsidRPr="00CB0EE5">
              <w:rPr>
                <w:b/>
              </w:rPr>
              <w:t>Estupendo</w:t>
            </w:r>
            <w:proofErr w:type="spellEnd"/>
            <w:r w:rsidRPr="00CB0EE5">
              <w:rPr>
                <w:b/>
              </w:rPr>
              <w:t xml:space="preserve">, </w:t>
            </w:r>
            <w:proofErr w:type="spellStart"/>
            <w:r w:rsidRPr="00CB0EE5">
              <w:rPr>
                <w:b/>
              </w:rPr>
              <w:t>muy</w:t>
            </w:r>
            <w:proofErr w:type="spellEnd"/>
            <w:r w:rsidRPr="00CB0EE5">
              <w:rPr>
                <w:b/>
              </w:rPr>
              <w:t xml:space="preserve"> </w:t>
            </w:r>
            <w:proofErr w:type="spellStart"/>
            <w:r w:rsidRPr="00CB0EE5">
              <w:rPr>
                <w:b/>
              </w:rPr>
              <w:t>bien</w:t>
            </w:r>
            <w:proofErr w:type="spellEnd"/>
            <w:r w:rsidRPr="00CB0EE5">
              <w:rPr>
                <w:b/>
              </w:rPr>
              <w:t xml:space="preserve">, mal, </w:t>
            </w:r>
            <w:r>
              <w:rPr>
                <w:b/>
              </w:rPr>
              <w:t xml:space="preserve">regular, </w:t>
            </w:r>
            <w:r w:rsidRPr="00CB0EE5">
              <w:rPr>
                <w:b/>
              </w:rPr>
              <w:t xml:space="preserve">fatal. </w:t>
            </w:r>
          </w:p>
          <w:p w:rsidR="00D45F8B" w:rsidRDefault="00D45F8B" w:rsidP="00980B15">
            <w:pPr>
              <w:pStyle w:val="BodyText"/>
            </w:pPr>
          </w:p>
          <w:p w:rsidR="00D45F8B" w:rsidRDefault="00D45F8B" w:rsidP="00980B15">
            <w:pPr>
              <w:pStyle w:val="BodyText"/>
            </w:pPr>
            <w:r>
              <w:t>Use smiley faces and actions to identify different feelings.</w:t>
            </w:r>
          </w:p>
          <w:p w:rsidR="00D45F8B" w:rsidRDefault="00D45F8B" w:rsidP="00980B15">
            <w:pPr>
              <w:pStyle w:val="BodyText"/>
            </w:pPr>
            <w:proofErr w:type="spellStart"/>
            <w:r>
              <w:t>Chn</w:t>
            </w:r>
            <w:proofErr w:type="spellEnd"/>
            <w:r>
              <w:t xml:space="preserve"> In a circle to say their feelings today. </w:t>
            </w:r>
          </w:p>
          <w:p w:rsidR="00D45F8B" w:rsidRDefault="00D45F8B" w:rsidP="00980B15">
            <w:pPr>
              <w:pStyle w:val="BodyText"/>
            </w:pPr>
          </w:p>
          <w:p w:rsidR="00D45F8B" w:rsidRDefault="00D45F8B" w:rsidP="00980B15">
            <w:pPr>
              <w:pStyle w:val="BodyText"/>
            </w:pPr>
            <w:r>
              <w:t xml:space="preserve">Ask partners and respond in Spanish. </w:t>
            </w:r>
          </w:p>
          <w:p w:rsidR="00D45F8B" w:rsidRDefault="00D45F8B" w:rsidP="00980B15">
            <w:pPr>
              <w:pStyle w:val="BodyText"/>
            </w:pPr>
            <w:r>
              <w:t xml:space="preserve">Sing the song played on </w:t>
            </w:r>
            <w:proofErr w:type="spellStart"/>
            <w:r>
              <w:t>youtube</w:t>
            </w:r>
            <w:proofErr w:type="spellEnd"/>
            <w:r>
              <w:t>:</w:t>
            </w:r>
          </w:p>
          <w:p w:rsidR="00D45F8B" w:rsidRPr="00E8100B" w:rsidRDefault="00D45F8B" w:rsidP="00980B15">
            <w:pPr>
              <w:pStyle w:val="BodyText"/>
              <w:rPr>
                <w:b/>
              </w:rPr>
            </w:pPr>
            <w:r w:rsidRPr="00E8100B">
              <w:rPr>
                <w:b/>
              </w:rPr>
              <w:t xml:space="preserve">Buenos </w:t>
            </w:r>
            <w:proofErr w:type="spellStart"/>
            <w:r w:rsidRPr="00E8100B">
              <w:rPr>
                <w:b/>
              </w:rPr>
              <w:t>dias</w:t>
            </w:r>
            <w:proofErr w:type="spellEnd"/>
            <w:r w:rsidRPr="00E8100B">
              <w:rPr>
                <w:b/>
              </w:rPr>
              <w:t xml:space="preserve">. </w:t>
            </w:r>
          </w:p>
          <w:p w:rsidR="00D45F8B" w:rsidRDefault="00D45F8B" w:rsidP="00980B15">
            <w:pPr>
              <w:rPr>
                <w:b/>
                <w:sz w:val="20"/>
                <w:szCs w:val="20"/>
              </w:rPr>
            </w:pPr>
            <w:r w:rsidRPr="00E8100B">
              <w:rPr>
                <w:rFonts w:cstheme="minorHAnsi"/>
                <w:b/>
                <w:sz w:val="20"/>
                <w:szCs w:val="20"/>
              </w:rPr>
              <w:t>¿</w:t>
            </w:r>
            <w:proofErr w:type="spellStart"/>
            <w:r w:rsidRPr="00E8100B">
              <w:rPr>
                <w:b/>
                <w:sz w:val="20"/>
                <w:szCs w:val="20"/>
              </w:rPr>
              <w:t>Que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tal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? </w:t>
            </w:r>
            <w:proofErr w:type="spellStart"/>
            <w:r w:rsidRPr="00E8100B">
              <w:rPr>
                <w:b/>
                <w:sz w:val="20"/>
                <w:szCs w:val="20"/>
              </w:rPr>
              <w:t>Muy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bien</w:t>
            </w:r>
            <w:proofErr w:type="spellEnd"/>
            <w:r w:rsidRPr="00E8100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gracias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. </w:t>
            </w:r>
            <w:r w:rsidRPr="00E8100B">
              <w:rPr>
                <w:rFonts w:ascii="Calibri" w:hAnsi="Calibri" w:cs="Calibri"/>
                <w:b/>
                <w:sz w:val="20"/>
                <w:szCs w:val="20"/>
              </w:rPr>
              <w:t>¿</w:t>
            </w:r>
            <w:r w:rsidRPr="00E8100B">
              <w:rPr>
                <w:b/>
                <w:sz w:val="20"/>
                <w:szCs w:val="20"/>
              </w:rPr>
              <w:t xml:space="preserve">y </w:t>
            </w:r>
            <w:proofErr w:type="spellStart"/>
            <w:r w:rsidRPr="00E8100B">
              <w:rPr>
                <w:b/>
                <w:sz w:val="20"/>
                <w:szCs w:val="20"/>
              </w:rPr>
              <w:t>usted</w:t>
            </w:r>
            <w:proofErr w:type="spellEnd"/>
            <w:r w:rsidRPr="00E8100B">
              <w:rPr>
                <w:b/>
                <w:sz w:val="20"/>
                <w:szCs w:val="20"/>
              </w:rPr>
              <w:t>?</w:t>
            </w:r>
          </w:p>
          <w:p w:rsidR="00D45F8B" w:rsidRDefault="00D45F8B" w:rsidP="00980B15">
            <w:pPr>
              <w:rPr>
                <w:b/>
                <w:sz w:val="20"/>
                <w:szCs w:val="20"/>
              </w:rPr>
            </w:pP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During play time outdoors , in small groups play and sing: </w:t>
            </w:r>
            <w:proofErr w:type="spellStart"/>
            <w:r w:rsidRPr="00183851">
              <w:rPr>
                <w:b/>
                <w:sz w:val="20"/>
                <w:szCs w:val="20"/>
              </w:rPr>
              <w:t>Pase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misi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pase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misa</w:t>
            </w:r>
            <w:proofErr w:type="spellEnd"/>
            <w:r>
              <w:rPr>
                <w:sz w:val="20"/>
                <w:szCs w:val="20"/>
              </w:rPr>
              <w:t xml:space="preserve"> (traditional Spanish game ) and </w:t>
            </w:r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0A5EAA">
              <w:rPr>
                <w:b/>
                <w:color w:val="000000" w:themeColor="text1"/>
                <w:sz w:val="20"/>
                <w:szCs w:val="20"/>
              </w:rPr>
              <w:t>corro</w:t>
            </w:r>
            <w:proofErr w:type="spellEnd"/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0A5EAA">
              <w:rPr>
                <w:b/>
                <w:color w:val="000000" w:themeColor="text1"/>
                <w:sz w:val="20"/>
                <w:szCs w:val="20"/>
              </w:rPr>
              <w:t>patata</w:t>
            </w:r>
            <w:proofErr w:type="spellEnd"/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 .</w:t>
            </w:r>
          </w:p>
        </w:tc>
        <w:tc>
          <w:tcPr>
            <w:tcW w:w="2729" w:type="dxa"/>
          </w:tcPr>
          <w:p w:rsidR="00D45F8B" w:rsidRPr="00FC06EE" w:rsidRDefault="00D45F8B" w:rsidP="00980B15">
            <w:pPr>
              <w:pStyle w:val="Heading1"/>
              <w:widowControl/>
              <w:outlineLvl w:val="0"/>
            </w:pPr>
            <w:r w:rsidRPr="00FC06EE">
              <w:t xml:space="preserve">La </w:t>
            </w:r>
            <w:proofErr w:type="spellStart"/>
            <w:r w:rsidRPr="00FC06EE">
              <w:t>fruta</w:t>
            </w:r>
            <w:proofErr w:type="spellEnd"/>
          </w:p>
          <w:p w:rsidR="00D45F8B" w:rsidRPr="008F695C" w:rsidRDefault="00D45F8B" w:rsidP="00980B15">
            <w:pPr>
              <w:pStyle w:val="BodyText"/>
            </w:pPr>
            <w:r w:rsidRPr="008F695C">
              <w:t xml:space="preserve">(the fruit) </w:t>
            </w:r>
            <w:r>
              <w:t>–Topic related –Growing a caterpillar.</w:t>
            </w: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</w:p>
          <w:p w:rsidR="00D45F8B" w:rsidRPr="0064195E" w:rsidRDefault="00D45F8B" w:rsidP="00980B15">
            <w:pPr>
              <w:rPr>
                <w:b/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the story of La </w:t>
            </w:r>
            <w:proofErr w:type="spellStart"/>
            <w:r w:rsidRPr="008F695C">
              <w:rPr>
                <w:sz w:val="20"/>
                <w:szCs w:val="20"/>
              </w:rPr>
              <w:t>oruga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F695C">
              <w:rPr>
                <w:sz w:val="20"/>
                <w:szCs w:val="20"/>
              </w:rPr>
              <w:t>muy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8F695C">
              <w:rPr>
                <w:sz w:val="20"/>
                <w:szCs w:val="20"/>
              </w:rPr>
              <w:t>hambrienta</w:t>
            </w:r>
            <w:proofErr w:type="spellEnd"/>
            <w:r w:rsidRPr="008F695C">
              <w:rPr>
                <w:sz w:val="20"/>
                <w:szCs w:val="20"/>
              </w:rPr>
              <w:t>( Spanish- English version</w:t>
            </w:r>
            <w:r>
              <w:rPr>
                <w:sz w:val="20"/>
                <w:szCs w:val="20"/>
              </w:rPr>
              <w:t xml:space="preserve"> A very hungry </w:t>
            </w:r>
            <w:proofErr w:type="spellStart"/>
            <w:r>
              <w:rPr>
                <w:sz w:val="20"/>
                <w:szCs w:val="20"/>
              </w:rPr>
              <w:t>catterpillar</w:t>
            </w:r>
            <w:proofErr w:type="spellEnd"/>
            <w:r w:rsidRPr="008F695C">
              <w:rPr>
                <w:sz w:val="20"/>
                <w:szCs w:val="20"/>
              </w:rPr>
              <w:t xml:space="preserve">) to introduce fruits: </w:t>
            </w:r>
            <w:proofErr w:type="spellStart"/>
            <w:r w:rsidRPr="0064195E">
              <w:rPr>
                <w:b/>
                <w:sz w:val="20"/>
                <w:szCs w:val="20"/>
              </w:rPr>
              <w:t>naranja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fresa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pera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manzana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ciruela</w:t>
            </w:r>
            <w:proofErr w:type="spellEnd"/>
            <w:r w:rsidRPr="0064195E">
              <w:rPr>
                <w:b/>
                <w:sz w:val="20"/>
                <w:szCs w:val="20"/>
              </w:rPr>
              <w:t>.</w:t>
            </w: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Introduce plural forms: </w:t>
            </w:r>
            <w:proofErr w:type="spellStart"/>
            <w:r w:rsidRPr="00E8100B">
              <w:rPr>
                <w:b/>
                <w:sz w:val="20"/>
                <w:szCs w:val="20"/>
              </w:rPr>
              <w:t>e.g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: </w:t>
            </w:r>
            <w:proofErr w:type="spellStart"/>
            <w:r w:rsidRPr="00E8100B">
              <w:rPr>
                <w:b/>
                <w:sz w:val="20"/>
                <w:szCs w:val="20"/>
              </w:rPr>
              <w:t>una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naranja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/ dos </w:t>
            </w:r>
            <w:proofErr w:type="spellStart"/>
            <w:r w:rsidRPr="00E8100B">
              <w:rPr>
                <w:b/>
                <w:sz w:val="20"/>
                <w:szCs w:val="20"/>
              </w:rPr>
              <w:t>naranja</w:t>
            </w:r>
            <w:r w:rsidRPr="00E8100B">
              <w:rPr>
                <w:b/>
                <w:color w:val="FF0000"/>
                <w:sz w:val="20"/>
                <w:szCs w:val="20"/>
              </w:rPr>
              <w:t>s</w:t>
            </w:r>
            <w:proofErr w:type="spellEnd"/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Retell the story using rhymes, actions and pictures.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poster with the different items of the tale and by using  hand prints to create the caterpillar . </w:t>
            </w: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</w:p>
          <w:p w:rsidR="00D45F8B" w:rsidRDefault="00D45F8B" w:rsidP="00980B15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Fruits games and songs.</w:t>
            </w: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Los </w:t>
            </w:r>
            <w:proofErr w:type="spellStart"/>
            <w:r w:rsidRPr="008F695C">
              <w:rPr>
                <w:sz w:val="20"/>
                <w:szCs w:val="20"/>
              </w:rPr>
              <w:t>colores</w:t>
            </w:r>
            <w:proofErr w:type="spellEnd"/>
          </w:p>
          <w:p w:rsidR="00D45F8B" w:rsidRDefault="00D45F8B" w:rsidP="00980B15">
            <w:pPr>
              <w:pStyle w:val="BodyText"/>
              <w:widowControl w:val="0"/>
            </w:pPr>
            <w:r w:rsidRPr="008F695C">
              <w:t xml:space="preserve">(colours) </w:t>
            </w:r>
          </w:p>
          <w:p w:rsidR="00D45F8B" w:rsidRDefault="00D45F8B" w:rsidP="00980B15">
            <w:pPr>
              <w:pStyle w:val="Heading1"/>
              <w:outlineLvl w:val="0"/>
            </w:pPr>
            <w:proofErr w:type="spellStart"/>
            <w:r w:rsidRPr="00E8100B">
              <w:t>Rojo,azul,verde,amarillo</w:t>
            </w:r>
            <w:proofErr w:type="spellEnd"/>
            <w:r w:rsidRPr="00E8100B">
              <w:t>,</w:t>
            </w:r>
          </w:p>
          <w:p w:rsidR="00D45F8B" w:rsidRPr="00E8100B" w:rsidRDefault="00D45F8B" w:rsidP="00980B15">
            <w:pPr>
              <w:pStyle w:val="Heading1"/>
              <w:outlineLvl w:val="0"/>
            </w:pPr>
            <w:proofErr w:type="spellStart"/>
            <w:r w:rsidRPr="00E8100B">
              <w:t>naranja,rosa</w:t>
            </w:r>
            <w:proofErr w:type="spellEnd"/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Recap the tale of the caterpillar and look at the colour of the different fruit. </w:t>
            </w:r>
          </w:p>
          <w:p w:rsidR="00D45F8B" w:rsidRPr="00FC06EE" w:rsidRDefault="00D45F8B" w:rsidP="00980B15">
            <w:pPr>
              <w:widowControl w:val="0"/>
              <w:rPr>
                <w:b/>
                <w:sz w:val="20"/>
                <w:szCs w:val="20"/>
              </w:rPr>
            </w:pPr>
            <w:r w:rsidRPr="00FC06EE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FC06EE">
              <w:rPr>
                <w:b/>
                <w:sz w:val="20"/>
                <w:szCs w:val="20"/>
              </w:rPr>
              <w:t>naranja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es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naranja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. </w:t>
            </w:r>
          </w:p>
          <w:p w:rsidR="00D45F8B" w:rsidRDefault="00D45F8B" w:rsidP="00980B15">
            <w:pPr>
              <w:widowControl w:val="0"/>
              <w:rPr>
                <w:b/>
                <w:sz w:val="20"/>
                <w:szCs w:val="20"/>
              </w:rPr>
            </w:pPr>
            <w:r w:rsidRPr="00FC06EE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FC06EE">
              <w:rPr>
                <w:b/>
                <w:sz w:val="20"/>
                <w:szCs w:val="20"/>
              </w:rPr>
              <w:t>fresa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es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rosa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. </w:t>
            </w:r>
          </w:p>
          <w:p w:rsidR="00D45F8B" w:rsidRPr="00FC06EE" w:rsidRDefault="00D45F8B" w:rsidP="00980B15">
            <w:pPr>
              <w:widowControl w:val="0"/>
              <w:rPr>
                <w:b/>
                <w:sz w:val="20"/>
                <w:szCs w:val="20"/>
              </w:rPr>
            </w:pPr>
          </w:p>
          <w:p w:rsidR="00D45F8B" w:rsidRDefault="00D45F8B" w:rsidP="00980B15">
            <w:pPr>
              <w:pStyle w:val="BodyText"/>
              <w:widowControl w:val="0"/>
            </w:pPr>
            <w:r>
              <w:t xml:space="preserve">Play </w:t>
            </w:r>
            <w:proofErr w:type="spellStart"/>
            <w:r>
              <w:t>interactives</w:t>
            </w:r>
            <w:proofErr w:type="spellEnd"/>
            <w:r>
              <w:t xml:space="preserve"> games to  learn the colours </w:t>
            </w:r>
            <w:hyperlink r:id="rId4" w:history="1">
              <w:r w:rsidRPr="00D53058">
                <w:rPr>
                  <w:rStyle w:val="Hyperlink"/>
                </w:rPr>
                <w:t>www.linguascope.com</w:t>
              </w:r>
            </w:hyperlink>
            <w:r>
              <w:t xml:space="preserve"> . </w:t>
            </w:r>
          </w:p>
          <w:p w:rsidR="00D45F8B" w:rsidRDefault="00D45F8B" w:rsidP="00980B15">
            <w:pPr>
              <w:pStyle w:val="BodyText"/>
              <w:widowControl w:val="0"/>
            </w:pPr>
          </w:p>
          <w:p w:rsidR="00D45F8B" w:rsidRDefault="00D45F8B" w:rsidP="00980B15">
            <w:pPr>
              <w:pStyle w:val="BodyText"/>
              <w:widowControl w:val="0"/>
            </w:pPr>
            <w:r>
              <w:t xml:space="preserve">Play jumping on the correct colour that  you can see on the floor. </w:t>
            </w: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song to practice pronunciation and drilling. </w:t>
            </w: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Colour in the parts of a picture following the pattern of the numbers</w:t>
            </w: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very hungry caterpillar tale- </w:t>
            </w: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be able to retell in Spanish briefly the tale and to include numbers, fruits, colours and days of the week. </w:t>
            </w: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r w:rsidRPr="000A5EAA">
              <w:rPr>
                <w:b/>
                <w:sz w:val="20"/>
                <w:szCs w:val="20"/>
                <w:u w:val="single"/>
              </w:rPr>
              <w:t xml:space="preserve">El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jueves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0A5EAA">
              <w:rPr>
                <w:b/>
                <w:sz w:val="20"/>
                <w:szCs w:val="20"/>
              </w:rPr>
              <w:t>oruga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…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tres</w:t>
            </w:r>
            <w:proofErr w:type="spellEnd"/>
            <w:r w:rsidRPr="000A5EA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fresas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 caterpillar puppet and fruit rings to perform the tale with the children. </w:t>
            </w: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identify the missing words in a sentence. </w:t>
            </w:r>
          </w:p>
          <w:p w:rsidR="00D45F8B" w:rsidRDefault="00D45F8B" w:rsidP="00980B15">
            <w:pPr>
              <w:widowControl w:val="0"/>
              <w:rPr>
                <w:sz w:val="20"/>
                <w:szCs w:val="20"/>
              </w:rPr>
            </w:pP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songs learnt so far to recap numbers and days of the week.  </w:t>
            </w:r>
          </w:p>
        </w:tc>
        <w:tc>
          <w:tcPr>
            <w:tcW w:w="1751" w:type="dxa"/>
          </w:tcPr>
          <w:p w:rsidR="00D45F8B" w:rsidRPr="000A5EAA" w:rsidRDefault="00D45F8B" w:rsidP="00980B15">
            <w:pPr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>Learn a song:</w:t>
            </w: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  <w:proofErr w:type="spellStart"/>
            <w:r w:rsidRPr="000A5EAA">
              <w:rPr>
                <w:b/>
                <w:sz w:val="18"/>
                <w:szCs w:val="18"/>
              </w:rPr>
              <w:t>Cinco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lobitos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tiene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la </w:t>
            </w:r>
            <w:proofErr w:type="spellStart"/>
            <w:r w:rsidRPr="000A5EAA">
              <w:rPr>
                <w:b/>
                <w:sz w:val="18"/>
                <w:szCs w:val="18"/>
              </w:rPr>
              <w:t>loba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A5EAA">
              <w:rPr>
                <w:b/>
                <w:sz w:val="18"/>
                <w:szCs w:val="18"/>
              </w:rPr>
              <w:t>cinco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lobitos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detras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dela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escoba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. </w:t>
            </w:r>
            <w:r w:rsidRPr="000A5EAA">
              <w:rPr>
                <w:sz w:val="18"/>
                <w:szCs w:val="18"/>
              </w:rPr>
              <w:t>(the wolf has 5 wolverines).</w:t>
            </w: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>Matching the Spanish words with pictures.</w:t>
            </w: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 xml:space="preserve">Practise and sing the song in Spanish by using drama and movement. Role play. </w:t>
            </w:r>
          </w:p>
          <w:p w:rsidR="00D45F8B" w:rsidRPr="000A5EAA" w:rsidRDefault="00D45F8B" w:rsidP="00980B15">
            <w:pPr>
              <w:rPr>
                <w:sz w:val="18"/>
                <w:szCs w:val="18"/>
              </w:rPr>
            </w:pPr>
          </w:p>
          <w:p w:rsidR="00D45F8B" w:rsidRPr="000A5EAA" w:rsidRDefault="00D45F8B" w:rsidP="00980B15">
            <w:pPr>
              <w:widowControl w:val="0"/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>Colouring a scene and identify the characters from the song.</w:t>
            </w:r>
          </w:p>
          <w:p w:rsidR="00D45F8B" w:rsidRPr="000A5EAA" w:rsidRDefault="00D45F8B" w:rsidP="00980B15">
            <w:pPr>
              <w:widowControl w:val="0"/>
              <w:rPr>
                <w:sz w:val="18"/>
                <w:szCs w:val="18"/>
              </w:rPr>
            </w:pPr>
          </w:p>
          <w:p w:rsidR="00D45F8B" w:rsidRPr="008F695C" w:rsidRDefault="00D45F8B" w:rsidP="00980B15">
            <w:pPr>
              <w:widowControl w:val="0"/>
              <w:rPr>
                <w:sz w:val="20"/>
                <w:szCs w:val="20"/>
              </w:rPr>
            </w:pPr>
            <w:r w:rsidRPr="000A5EAA">
              <w:rPr>
                <w:sz w:val="18"/>
                <w:szCs w:val="18"/>
              </w:rPr>
              <w:t xml:space="preserve">During play time outdoors , in small groups play and sing: </w:t>
            </w:r>
            <w:proofErr w:type="spellStart"/>
            <w:r w:rsidRPr="000A5EAA">
              <w:rPr>
                <w:b/>
                <w:sz w:val="18"/>
                <w:szCs w:val="18"/>
              </w:rPr>
              <w:t>Pase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misi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pase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misa</w:t>
            </w:r>
            <w:proofErr w:type="spellEnd"/>
            <w:r w:rsidRPr="000A5EAA">
              <w:rPr>
                <w:sz w:val="18"/>
                <w:szCs w:val="18"/>
              </w:rPr>
              <w:t xml:space="preserve"> (traditional Spanish game ) and </w:t>
            </w:r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Al </w:t>
            </w:r>
            <w:proofErr w:type="spellStart"/>
            <w:r w:rsidRPr="000A5EAA">
              <w:rPr>
                <w:b/>
                <w:color w:val="000000" w:themeColor="text1"/>
                <w:sz w:val="18"/>
                <w:szCs w:val="18"/>
              </w:rPr>
              <w:t>corro</w:t>
            </w:r>
            <w:proofErr w:type="spellEnd"/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 de la </w:t>
            </w:r>
            <w:proofErr w:type="spellStart"/>
            <w:r w:rsidRPr="000A5EAA">
              <w:rPr>
                <w:b/>
                <w:color w:val="000000" w:themeColor="text1"/>
                <w:sz w:val="18"/>
                <w:szCs w:val="18"/>
              </w:rPr>
              <w:t>patata</w:t>
            </w:r>
            <w:proofErr w:type="spellEnd"/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:rsidR="00D45F8B" w:rsidRPr="00FC62EB" w:rsidRDefault="00D45F8B" w:rsidP="00980B15">
            <w:pPr>
              <w:rPr>
                <w:b/>
                <w:sz w:val="20"/>
                <w:szCs w:val="20"/>
              </w:rPr>
            </w:pPr>
            <w:r w:rsidRPr="00FC62EB">
              <w:rPr>
                <w:b/>
                <w:sz w:val="20"/>
                <w:szCs w:val="20"/>
              </w:rPr>
              <w:t xml:space="preserve">Me </w:t>
            </w:r>
            <w:proofErr w:type="spellStart"/>
            <w:r w:rsidRPr="00FC62EB">
              <w:rPr>
                <w:b/>
                <w:sz w:val="20"/>
                <w:szCs w:val="20"/>
              </w:rPr>
              <w:t>voy</w:t>
            </w:r>
            <w:proofErr w:type="spellEnd"/>
            <w:r w:rsidRPr="00FC62EB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FC62EB">
              <w:rPr>
                <w:b/>
                <w:sz w:val="20"/>
                <w:szCs w:val="20"/>
              </w:rPr>
              <w:t>viaje</w:t>
            </w:r>
            <w:proofErr w:type="spellEnd"/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 go on holidays)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Locate Spain on a map.</w:t>
            </w:r>
          </w:p>
          <w:p w:rsidR="00D45F8B" w:rsidRPr="00E26239" w:rsidRDefault="00D45F8B" w:rsidP="00980B15">
            <w:pPr>
              <w:rPr>
                <w:sz w:val="18"/>
                <w:szCs w:val="18"/>
              </w:rPr>
            </w:pPr>
            <w:r w:rsidRPr="00E26239">
              <w:rPr>
                <w:sz w:val="18"/>
                <w:szCs w:val="18"/>
              </w:rPr>
              <w:t xml:space="preserve">Pupils to learn the items they need to introduce into their suitcase to go on holidays to Spain. </w:t>
            </w:r>
          </w:p>
          <w:p w:rsidR="00D45F8B" w:rsidRDefault="00D45F8B" w:rsidP="00980B15">
            <w:pPr>
              <w:rPr>
                <w:b/>
                <w:sz w:val="18"/>
                <w:szCs w:val="18"/>
              </w:rPr>
            </w:pPr>
            <w:r w:rsidRPr="00E26239">
              <w:rPr>
                <w:b/>
                <w:sz w:val="18"/>
                <w:szCs w:val="18"/>
              </w:rPr>
              <w:t>Role play</w:t>
            </w:r>
            <w:r w:rsidRPr="00E26239">
              <w:rPr>
                <w:sz w:val="18"/>
                <w:szCs w:val="18"/>
              </w:rPr>
              <w:t xml:space="preserve">-  Ch to pretend to go on holidays and to show the rest the items they will take with them; </w:t>
            </w:r>
            <w:r w:rsidRPr="00E26239">
              <w:rPr>
                <w:b/>
                <w:sz w:val="18"/>
                <w:szCs w:val="18"/>
              </w:rPr>
              <w:t xml:space="preserve">la </w:t>
            </w:r>
            <w:proofErr w:type="spellStart"/>
            <w:r w:rsidRPr="00E26239">
              <w:rPr>
                <w:b/>
                <w:sz w:val="18"/>
                <w:szCs w:val="18"/>
              </w:rPr>
              <w:t>crema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, el sombrero,  la </w:t>
            </w:r>
            <w:proofErr w:type="spellStart"/>
            <w:r w:rsidRPr="00E26239">
              <w:rPr>
                <w:b/>
                <w:sz w:val="18"/>
                <w:szCs w:val="18"/>
              </w:rPr>
              <w:t>toalla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26239">
              <w:rPr>
                <w:b/>
                <w:sz w:val="18"/>
                <w:szCs w:val="18"/>
              </w:rPr>
              <w:t>las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26239">
              <w:rPr>
                <w:b/>
                <w:sz w:val="18"/>
                <w:szCs w:val="18"/>
              </w:rPr>
              <w:t>sandalias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26239">
              <w:rPr>
                <w:b/>
                <w:sz w:val="18"/>
                <w:szCs w:val="18"/>
              </w:rPr>
              <w:t>las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26239">
              <w:rPr>
                <w:b/>
                <w:sz w:val="18"/>
                <w:szCs w:val="18"/>
              </w:rPr>
              <w:t>gafas</w:t>
            </w:r>
            <w:proofErr w:type="spellEnd"/>
            <w:r w:rsidRPr="00E26239">
              <w:rPr>
                <w:b/>
                <w:sz w:val="18"/>
                <w:szCs w:val="18"/>
              </w:rPr>
              <w:t xml:space="preserve">. </w:t>
            </w:r>
          </w:p>
          <w:p w:rsidR="00D45F8B" w:rsidRPr="00E26239" w:rsidRDefault="00D45F8B" w:rsidP="00980B15">
            <w:pPr>
              <w:rPr>
                <w:b/>
                <w:sz w:val="18"/>
                <w:szCs w:val="18"/>
              </w:rPr>
            </w:pPr>
          </w:p>
          <w:p w:rsidR="00D45F8B" w:rsidRDefault="00D45F8B" w:rsidP="00980B15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E26239">
              <w:rPr>
                <w:sz w:val="18"/>
                <w:szCs w:val="18"/>
              </w:rPr>
              <w:t>Chn</w:t>
            </w:r>
            <w:proofErr w:type="spellEnd"/>
            <w:r w:rsidRPr="00E26239">
              <w:rPr>
                <w:sz w:val="18"/>
                <w:szCs w:val="18"/>
              </w:rPr>
              <w:t xml:space="preserve"> to draw the items into a suitcase and colouring in.</w:t>
            </w:r>
          </w:p>
          <w:p w:rsidR="00D45F8B" w:rsidRPr="00E26239" w:rsidRDefault="00D45F8B" w:rsidP="00980B15">
            <w:pPr>
              <w:pStyle w:val="BodyText"/>
              <w:rPr>
                <w:sz w:val="18"/>
                <w:szCs w:val="18"/>
              </w:rPr>
            </w:pPr>
          </w:p>
          <w:p w:rsidR="00D45F8B" w:rsidRPr="008F695C" w:rsidRDefault="00D45F8B" w:rsidP="00980B15">
            <w:pPr>
              <w:pStyle w:val="BodyText"/>
              <w:rPr>
                <w:rFonts w:ascii="Times New Roman" w:hAnsi="Times New Roman"/>
              </w:rPr>
            </w:pPr>
            <w:r w:rsidRPr="00E26239">
              <w:rPr>
                <w:rFonts w:ascii="Times New Roman" w:hAnsi="Times New Roman"/>
                <w:sz w:val="18"/>
                <w:szCs w:val="18"/>
              </w:rPr>
              <w:t xml:space="preserve">Arts: </w:t>
            </w:r>
            <w:proofErr w:type="spellStart"/>
            <w:r w:rsidRPr="00E26239">
              <w:rPr>
                <w:rFonts w:ascii="Times New Roman" w:hAnsi="Times New Roman"/>
                <w:sz w:val="18"/>
                <w:szCs w:val="18"/>
              </w:rPr>
              <w:t>Chn</w:t>
            </w:r>
            <w:proofErr w:type="spellEnd"/>
            <w:r w:rsidRPr="00E26239">
              <w:rPr>
                <w:rFonts w:ascii="Times New Roman" w:hAnsi="Times New Roman"/>
                <w:sz w:val="18"/>
                <w:szCs w:val="18"/>
              </w:rPr>
              <w:t xml:space="preserve"> to create their own fun (</w:t>
            </w:r>
            <w:proofErr w:type="spellStart"/>
            <w:r w:rsidRPr="00E26239">
              <w:rPr>
                <w:rFonts w:ascii="Times New Roman" w:hAnsi="Times New Roman"/>
                <w:b/>
                <w:sz w:val="18"/>
                <w:szCs w:val="18"/>
              </w:rPr>
              <w:t>abanico</w:t>
            </w:r>
            <w:proofErr w:type="spellEnd"/>
            <w:r w:rsidRPr="00E262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26239">
              <w:rPr>
                <w:rFonts w:ascii="Times New Roman" w:hAnsi="Times New Roman"/>
                <w:sz w:val="18"/>
                <w:szCs w:val="18"/>
              </w:rPr>
              <w:t>) to stand  warm weather during their holidays in Spain.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Recap songs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Learnt so far.: numbers, greetings, introduction, days of the week, colours…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party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year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celebration.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</w:p>
          <w:p w:rsidR="00D45F8B" w:rsidRPr="00770D4F" w:rsidRDefault="00D45F8B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D45F8B" w:rsidRPr="00770D4F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a </w:t>
            </w:r>
            <w:r w:rsidRPr="00770D4F">
              <w:rPr>
                <w:sz w:val="20"/>
                <w:szCs w:val="20"/>
              </w:rPr>
              <w:t xml:space="preserve"> piñata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D45F8B" w:rsidRPr="00770D4F" w:rsidRDefault="00D45F8B" w:rsidP="00980B15">
            <w:pPr>
              <w:rPr>
                <w:sz w:val="20"/>
                <w:szCs w:val="20"/>
              </w:rPr>
            </w:pPr>
          </w:p>
          <w:p w:rsidR="00D45F8B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</w:t>
            </w:r>
          </w:p>
          <w:p w:rsidR="00D45F8B" w:rsidRDefault="00D45F8B" w:rsidP="00980B15">
            <w:pPr>
              <w:rPr>
                <w:sz w:val="20"/>
                <w:szCs w:val="20"/>
              </w:rPr>
            </w:pPr>
            <w:r w:rsidRPr="00FC06EE">
              <w:rPr>
                <w:b/>
                <w:sz w:val="20"/>
                <w:szCs w:val="20"/>
              </w:rPr>
              <w:t>Despicable2</w:t>
            </w:r>
            <w:r>
              <w:rPr>
                <w:sz w:val="20"/>
                <w:szCs w:val="20"/>
              </w:rPr>
              <w:t xml:space="preserve">- </w:t>
            </w:r>
          </w:p>
          <w:p w:rsidR="00D45F8B" w:rsidRPr="008F695C" w:rsidRDefault="00D45F8B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Mexican tradition and English language. </w:t>
            </w:r>
          </w:p>
        </w:tc>
      </w:tr>
      <w:tr w:rsidR="00D45F8B" w:rsidRPr="00B7287A" w:rsidTr="00980B15">
        <w:tc>
          <w:tcPr>
            <w:tcW w:w="2091" w:type="dxa"/>
          </w:tcPr>
          <w:p w:rsidR="00D45F8B" w:rsidRPr="00526102" w:rsidRDefault="00D45F8B" w:rsidP="00980B15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077" w:type="dxa"/>
            <w:gridSpan w:val="6"/>
          </w:tcPr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O.3.4 Listen attentively and </w:t>
            </w:r>
            <w:proofErr w:type="spell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unsderstand</w:t>
            </w:r>
            <w:proofErr w:type="spell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instructions, everyday classroom language and praise words. 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D45F8B" w:rsidRPr="000A5EAA" w:rsidRDefault="00D45F8B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is spoken. </w:t>
            </w:r>
          </w:p>
          <w:p w:rsidR="00D45F8B" w:rsidRPr="003E74F1" w:rsidRDefault="00D45F8B" w:rsidP="00980B15">
            <w:pPr>
              <w:pStyle w:val="NoSpacing"/>
              <w:rPr>
                <w:rFonts w:cstheme="minorHAnsi"/>
                <w:szCs w:val="24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IU3.4 Identify social conventions at home and in other cultures. </w:t>
            </w:r>
          </w:p>
        </w:tc>
      </w:tr>
    </w:tbl>
    <w:p w:rsidR="004D3A11" w:rsidRPr="004F7905" w:rsidRDefault="004D3A11" w:rsidP="00D45F8B">
      <w:pPr>
        <w:spacing w:after="0" w:line="240" w:lineRule="auto"/>
      </w:pPr>
    </w:p>
    <w:sectPr w:rsidR="004D3A11" w:rsidRPr="004F7905" w:rsidSect="00D45F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4F7905"/>
    <w:rsid w:val="00001EEC"/>
    <w:rsid w:val="00004C8C"/>
    <w:rsid w:val="0001380F"/>
    <w:rsid w:val="00017C13"/>
    <w:rsid w:val="000263F0"/>
    <w:rsid w:val="00037422"/>
    <w:rsid w:val="0004136D"/>
    <w:rsid w:val="000507EB"/>
    <w:rsid w:val="0005647B"/>
    <w:rsid w:val="000649E0"/>
    <w:rsid w:val="00065ADC"/>
    <w:rsid w:val="000728A3"/>
    <w:rsid w:val="00072DA7"/>
    <w:rsid w:val="00074AB7"/>
    <w:rsid w:val="00075F06"/>
    <w:rsid w:val="00076B8E"/>
    <w:rsid w:val="00077A6D"/>
    <w:rsid w:val="0008110B"/>
    <w:rsid w:val="00083D5F"/>
    <w:rsid w:val="000921E8"/>
    <w:rsid w:val="00093B93"/>
    <w:rsid w:val="00095570"/>
    <w:rsid w:val="000A4751"/>
    <w:rsid w:val="000A4E7D"/>
    <w:rsid w:val="000A632A"/>
    <w:rsid w:val="000C5B6F"/>
    <w:rsid w:val="000C5EB4"/>
    <w:rsid w:val="000D4433"/>
    <w:rsid w:val="000D7C3C"/>
    <w:rsid w:val="000E0161"/>
    <w:rsid w:val="000E07E3"/>
    <w:rsid w:val="000F2262"/>
    <w:rsid w:val="000F7952"/>
    <w:rsid w:val="00115426"/>
    <w:rsid w:val="001227C1"/>
    <w:rsid w:val="00140F78"/>
    <w:rsid w:val="00156BE4"/>
    <w:rsid w:val="00157475"/>
    <w:rsid w:val="00157A14"/>
    <w:rsid w:val="00160BCD"/>
    <w:rsid w:val="00161904"/>
    <w:rsid w:val="00171256"/>
    <w:rsid w:val="00172805"/>
    <w:rsid w:val="0017516C"/>
    <w:rsid w:val="00181496"/>
    <w:rsid w:val="0019133E"/>
    <w:rsid w:val="001964ED"/>
    <w:rsid w:val="00196F66"/>
    <w:rsid w:val="001A4FB2"/>
    <w:rsid w:val="001A4FD2"/>
    <w:rsid w:val="001B6ABB"/>
    <w:rsid w:val="001D3266"/>
    <w:rsid w:val="001D634E"/>
    <w:rsid w:val="001E0B68"/>
    <w:rsid w:val="001E2E50"/>
    <w:rsid w:val="001E5975"/>
    <w:rsid w:val="001E715C"/>
    <w:rsid w:val="001F0684"/>
    <w:rsid w:val="001F2973"/>
    <w:rsid w:val="001F5182"/>
    <w:rsid w:val="0021388C"/>
    <w:rsid w:val="002138ED"/>
    <w:rsid w:val="0021466C"/>
    <w:rsid w:val="00224157"/>
    <w:rsid w:val="00233152"/>
    <w:rsid w:val="0023462B"/>
    <w:rsid w:val="00241128"/>
    <w:rsid w:val="00254362"/>
    <w:rsid w:val="00262EA5"/>
    <w:rsid w:val="0026446F"/>
    <w:rsid w:val="00273863"/>
    <w:rsid w:val="00290714"/>
    <w:rsid w:val="00291BB0"/>
    <w:rsid w:val="002929F2"/>
    <w:rsid w:val="0029552F"/>
    <w:rsid w:val="002966AE"/>
    <w:rsid w:val="002A2C31"/>
    <w:rsid w:val="002B2648"/>
    <w:rsid w:val="002B7AF6"/>
    <w:rsid w:val="002B7FD1"/>
    <w:rsid w:val="002C591B"/>
    <w:rsid w:val="002C63E0"/>
    <w:rsid w:val="002D2E8F"/>
    <w:rsid w:val="002E1CF4"/>
    <w:rsid w:val="002E6C5C"/>
    <w:rsid w:val="002F25DE"/>
    <w:rsid w:val="002F2DDA"/>
    <w:rsid w:val="002F302E"/>
    <w:rsid w:val="002F6236"/>
    <w:rsid w:val="002F6723"/>
    <w:rsid w:val="002F7146"/>
    <w:rsid w:val="002F728D"/>
    <w:rsid w:val="0030402D"/>
    <w:rsid w:val="00305894"/>
    <w:rsid w:val="00312679"/>
    <w:rsid w:val="00312AC7"/>
    <w:rsid w:val="00312B83"/>
    <w:rsid w:val="00314FAA"/>
    <w:rsid w:val="00315E3C"/>
    <w:rsid w:val="00321F37"/>
    <w:rsid w:val="00326253"/>
    <w:rsid w:val="003279BB"/>
    <w:rsid w:val="00330957"/>
    <w:rsid w:val="00332FF9"/>
    <w:rsid w:val="00341DCE"/>
    <w:rsid w:val="00341ED8"/>
    <w:rsid w:val="00356899"/>
    <w:rsid w:val="0036272E"/>
    <w:rsid w:val="00364714"/>
    <w:rsid w:val="00366A12"/>
    <w:rsid w:val="003701C3"/>
    <w:rsid w:val="00371635"/>
    <w:rsid w:val="00376968"/>
    <w:rsid w:val="003775B4"/>
    <w:rsid w:val="00380909"/>
    <w:rsid w:val="00385296"/>
    <w:rsid w:val="003856E7"/>
    <w:rsid w:val="00385D24"/>
    <w:rsid w:val="003A31A1"/>
    <w:rsid w:val="003A5000"/>
    <w:rsid w:val="003B0BBC"/>
    <w:rsid w:val="003B3C66"/>
    <w:rsid w:val="003B6302"/>
    <w:rsid w:val="003C0927"/>
    <w:rsid w:val="003C32D3"/>
    <w:rsid w:val="003C3938"/>
    <w:rsid w:val="003C3B75"/>
    <w:rsid w:val="003D354D"/>
    <w:rsid w:val="003D6F6F"/>
    <w:rsid w:val="003F4C70"/>
    <w:rsid w:val="003F54C7"/>
    <w:rsid w:val="003F6EE0"/>
    <w:rsid w:val="00400E9D"/>
    <w:rsid w:val="00403B6E"/>
    <w:rsid w:val="004103E6"/>
    <w:rsid w:val="004214B0"/>
    <w:rsid w:val="004243A4"/>
    <w:rsid w:val="00430363"/>
    <w:rsid w:val="00431204"/>
    <w:rsid w:val="00432894"/>
    <w:rsid w:val="004339A9"/>
    <w:rsid w:val="004360C3"/>
    <w:rsid w:val="0043642D"/>
    <w:rsid w:val="004432CA"/>
    <w:rsid w:val="004462B5"/>
    <w:rsid w:val="00450639"/>
    <w:rsid w:val="00462920"/>
    <w:rsid w:val="00464E12"/>
    <w:rsid w:val="00470740"/>
    <w:rsid w:val="00471CDA"/>
    <w:rsid w:val="004813EB"/>
    <w:rsid w:val="00497868"/>
    <w:rsid w:val="004A260C"/>
    <w:rsid w:val="004A75A9"/>
    <w:rsid w:val="004A76C4"/>
    <w:rsid w:val="004B53F7"/>
    <w:rsid w:val="004C13E4"/>
    <w:rsid w:val="004C1555"/>
    <w:rsid w:val="004C20E8"/>
    <w:rsid w:val="004D2260"/>
    <w:rsid w:val="004D2C71"/>
    <w:rsid w:val="004D3A11"/>
    <w:rsid w:val="004E60D6"/>
    <w:rsid w:val="004E6DFC"/>
    <w:rsid w:val="004F143D"/>
    <w:rsid w:val="004F3007"/>
    <w:rsid w:val="004F7905"/>
    <w:rsid w:val="004F7CAB"/>
    <w:rsid w:val="005014FE"/>
    <w:rsid w:val="005020B7"/>
    <w:rsid w:val="005027F6"/>
    <w:rsid w:val="00512971"/>
    <w:rsid w:val="005162FF"/>
    <w:rsid w:val="00523026"/>
    <w:rsid w:val="00531B64"/>
    <w:rsid w:val="00537CE9"/>
    <w:rsid w:val="005441A4"/>
    <w:rsid w:val="00552079"/>
    <w:rsid w:val="00553C08"/>
    <w:rsid w:val="00554D7A"/>
    <w:rsid w:val="0055671D"/>
    <w:rsid w:val="00556E4F"/>
    <w:rsid w:val="00561015"/>
    <w:rsid w:val="005611A7"/>
    <w:rsid w:val="00564CA7"/>
    <w:rsid w:val="0057349B"/>
    <w:rsid w:val="00581EEB"/>
    <w:rsid w:val="00593465"/>
    <w:rsid w:val="005A06BA"/>
    <w:rsid w:val="005A0A5B"/>
    <w:rsid w:val="005A4057"/>
    <w:rsid w:val="005A5BAB"/>
    <w:rsid w:val="005B3DB3"/>
    <w:rsid w:val="005B71F7"/>
    <w:rsid w:val="005C0228"/>
    <w:rsid w:val="005C2B4E"/>
    <w:rsid w:val="005C320E"/>
    <w:rsid w:val="005C3E7E"/>
    <w:rsid w:val="005D209F"/>
    <w:rsid w:val="005D243A"/>
    <w:rsid w:val="005D7318"/>
    <w:rsid w:val="005E17CE"/>
    <w:rsid w:val="005E55F0"/>
    <w:rsid w:val="005E7AFE"/>
    <w:rsid w:val="006074C2"/>
    <w:rsid w:val="00610175"/>
    <w:rsid w:val="00611E10"/>
    <w:rsid w:val="006130DA"/>
    <w:rsid w:val="006246C4"/>
    <w:rsid w:val="00627535"/>
    <w:rsid w:val="0063069C"/>
    <w:rsid w:val="006315F7"/>
    <w:rsid w:val="00632859"/>
    <w:rsid w:val="006403A7"/>
    <w:rsid w:val="00640CF3"/>
    <w:rsid w:val="006471FC"/>
    <w:rsid w:val="00656092"/>
    <w:rsid w:val="00660D76"/>
    <w:rsid w:val="00662061"/>
    <w:rsid w:val="00666CC4"/>
    <w:rsid w:val="0067244E"/>
    <w:rsid w:val="00672D18"/>
    <w:rsid w:val="00673C32"/>
    <w:rsid w:val="00684337"/>
    <w:rsid w:val="006866D6"/>
    <w:rsid w:val="00686CE4"/>
    <w:rsid w:val="00691E6D"/>
    <w:rsid w:val="006A0C05"/>
    <w:rsid w:val="006A1E38"/>
    <w:rsid w:val="006A57E4"/>
    <w:rsid w:val="006A6647"/>
    <w:rsid w:val="006B3040"/>
    <w:rsid w:val="006B70E3"/>
    <w:rsid w:val="006B7CCC"/>
    <w:rsid w:val="006C1F2D"/>
    <w:rsid w:val="006C5549"/>
    <w:rsid w:val="006C6A28"/>
    <w:rsid w:val="006C7474"/>
    <w:rsid w:val="006D0595"/>
    <w:rsid w:val="006D2AE5"/>
    <w:rsid w:val="006D5809"/>
    <w:rsid w:val="006E05EA"/>
    <w:rsid w:val="006E5DA1"/>
    <w:rsid w:val="006F216F"/>
    <w:rsid w:val="006F4235"/>
    <w:rsid w:val="006F42EF"/>
    <w:rsid w:val="006F5592"/>
    <w:rsid w:val="006F79C6"/>
    <w:rsid w:val="00711BED"/>
    <w:rsid w:val="0071203E"/>
    <w:rsid w:val="007134CF"/>
    <w:rsid w:val="0071618E"/>
    <w:rsid w:val="007207B9"/>
    <w:rsid w:val="00726221"/>
    <w:rsid w:val="007302CA"/>
    <w:rsid w:val="00730972"/>
    <w:rsid w:val="00731FFB"/>
    <w:rsid w:val="00741394"/>
    <w:rsid w:val="00742802"/>
    <w:rsid w:val="0074445F"/>
    <w:rsid w:val="007503F9"/>
    <w:rsid w:val="007525EA"/>
    <w:rsid w:val="00753EB4"/>
    <w:rsid w:val="00757B16"/>
    <w:rsid w:val="00762EAD"/>
    <w:rsid w:val="007662D6"/>
    <w:rsid w:val="0076687B"/>
    <w:rsid w:val="00767528"/>
    <w:rsid w:val="00777B82"/>
    <w:rsid w:val="00782AF8"/>
    <w:rsid w:val="0078498A"/>
    <w:rsid w:val="007855EB"/>
    <w:rsid w:val="00786A0F"/>
    <w:rsid w:val="00787B58"/>
    <w:rsid w:val="00794B7E"/>
    <w:rsid w:val="00795C98"/>
    <w:rsid w:val="007961FC"/>
    <w:rsid w:val="007A4219"/>
    <w:rsid w:val="007A72DA"/>
    <w:rsid w:val="007B25F1"/>
    <w:rsid w:val="007C38DC"/>
    <w:rsid w:val="007D0563"/>
    <w:rsid w:val="007E093D"/>
    <w:rsid w:val="007E093E"/>
    <w:rsid w:val="007E4344"/>
    <w:rsid w:val="007E65BE"/>
    <w:rsid w:val="007F6A46"/>
    <w:rsid w:val="00801609"/>
    <w:rsid w:val="00807A3A"/>
    <w:rsid w:val="00813B33"/>
    <w:rsid w:val="00815C4A"/>
    <w:rsid w:val="0082426D"/>
    <w:rsid w:val="00825579"/>
    <w:rsid w:val="00833397"/>
    <w:rsid w:val="00836D5D"/>
    <w:rsid w:val="00845E56"/>
    <w:rsid w:val="00851E32"/>
    <w:rsid w:val="008539A2"/>
    <w:rsid w:val="00854168"/>
    <w:rsid w:val="00865BF0"/>
    <w:rsid w:val="00867868"/>
    <w:rsid w:val="00870B46"/>
    <w:rsid w:val="00871FF4"/>
    <w:rsid w:val="00876C2B"/>
    <w:rsid w:val="008A134B"/>
    <w:rsid w:val="008A1FBC"/>
    <w:rsid w:val="008A7545"/>
    <w:rsid w:val="008B1D96"/>
    <w:rsid w:val="008C167B"/>
    <w:rsid w:val="008C39D7"/>
    <w:rsid w:val="008D25DD"/>
    <w:rsid w:val="008D3838"/>
    <w:rsid w:val="008E0159"/>
    <w:rsid w:val="008E402E"/>
    <w:rsid w:val="008E52FE"/>
    <w:rsid w:val="008F11C0"/>
    <w:rsid w:val="008F3745"/>
    <w:rsid w:val="00907692"/>
    <w:rsid w:val="00910223"/>
    <w:rsid w:val="00913902"/>
    <w:rsid w:val="00925236"/>
    <w:rsid w:val="0092662D"/>
    <w:rsid w:val="00930E13"/>
    <w:rsid w:val="00935DC5"/>
    <w:rsid w:val="009405A2"/>
    <w:rsid w:val="00943CDC"/>
    <w:rsid w:val="009468C3"/>
    <w:rsid w:val="009601A0"/>
    <w:rsid w:val="009614B1"/>
    <w:rsid w:val="00963765"/>
    <w:rsid w:val="00966687"/>
    <w:rsid w:val="00977797"/>
    <w:rsid w:val="0098580A"/>
    <w:rsid w:val="00990307"/>
    <w:rsid w:val="009920DB"/>
    <w:rsid w:val="009A0467"/>
    <w:rsid w:val="009A10FC"/>
    <w:rsid w:val="009A19E6"/>
    <w:rsid w:val="009A38D1"/>
    <w:rsid w:val="009B24A7"/>
    <w:rsid w:val="009B4478"/>
    <w:rsid w:val="009B5254"/>
    <w:rsid w:val="009C28EE"/>
    <w:rsid w:val="009C560B"/>
    <w:rsid w:val="009C6300"/>
    <w:rsid w:val="009D03AC"/>
    <w:rsid w:val="009D0652"/>
    <w:rsid w:val="009D069C"/>
    <w:rsid w:val="009D2257"/>
    <w:rsid w:val="009E1B43"/>
    <w:rsid w:val="009E34F3"/>
    <w:rsid w:val="009E455C"/>
    <w:rsid w:val="009E472F"/>
    <w:rsid w:val="009E67EB"/>
    <w:rsid w:val="009F3863"/>
    <w:rsid w:val="009F59AC"/>
    <w:rsid w:val="00A01D01"/>
    <w:rsid w:val="00A05BCF"/>
    <w:rsid w:val="00A122E9"/>
    <w:rsid w:val="00A123CC"/>
    <w:rsid w:val="00A129CF"/>
    <w:rsid w:val="00A130BB"/>
    <w:rsid w:val="00A13C56"/>
    <w:rsid w:val="00A1504C"/>
    <w:rsid w:val="00A15B9B"/>
    <w:rsid w:val="00A21A32"/>
    <w:rsid w:val="00A23A82"/>
    <w:rsid w:val="00A264F1"/>
    <w:rsid w:val="00A321B5"/>
    <w:rsid w:val="00A3589F"/>
    <w:rsid w:val="00A40C23"/>
    <w:rsid w:val="00A4192E"/>
    <w:rsid w:val="00A50047"/>
    <w:rsid w:val="00A522BF"/>
    <w:rsid w:val="00A52AB5"/>
    <w:rsid w:val="00A53DF6"/>
    <w:rsid w:val="00A64146"/>
    <w:rsid w:val="00A75FAC"/>
    <w:rsid w:val="00A77CBE"/>
    <w:rsid w:val="00A82139"/>
    <w:rsid w:val="00A8549D"/>
    <w:rsid w:val="00A85839"/>
    <w:rsid w:val="00A86A4D"/>
    <w:rsid w:val="00A87A06"/>
    <w:rsid w:val="00A92507"/>
    <w:rsid w:val="00A93396"/>
    <w:rsid w:val="00A9685F"/>
    <w:rsid w:val="00AA193C"/>
    <w:rsid w:val="00AA327F"/>
    <w:rsid w:val="00AA3A0E"/>
    <w:rsid w:val="00AA3E06"/>
    <w:rsid w:val="00AA6867"/>
    <w:rsid w:val="00AB17A4"/>
    <w:rsid w:val="00AB4855"/>
    <w:rsid w:val="00AB51B4"/>
    <w:rsid w:val="00AC2096"/>
    <w:rsid w:val="00AC2E05"/>
    <w:rsid w:val="00AC5B6B"/>
    <w:rsid w:val="00AD2243"/>
    <w:rsid w:val="00AD2FD3"/>
    <w:rsid w:val="00AD701D"/>
    <w:rsid w:val="00AE70AD"/>
    <w:rsid w:val="00AF0500"/>
    <w:rsid w:val="00AF06F7"/>
    <w:rsid w:val="00AF5BE7"/>
    <w:rsid w:val="00B00D64"/>
    <w:rsid w:val="00B026CE"/>
    <w:rsid w:val="00B05C4C"/>
    <w:rsid w:val="00B15CDC"/>
    <w:rsid w:val="00B165DB"/>
    <w:rsid w:val="00B20F94"/>
    <w:rsid w:val="00B21B8C"/>
    <w:rsid w:val="00B2285B"/>
    <w:rsid w:val="00B2381F"/>
    <w:rsid w:val="00B344A4"/>
    <w:rsid w:val="00B44A34"/>
    <w:rsid w:val="00B45042"/>
    <w:rsid w:val="00B61A06"/>
    <w:rsid w:val="00B63E6E"/>
    <w:rsid w:val="00B67682"/>
    <w:rsid w:val="00B70DF3"/>
    <w:rsid w:val="00B75BC5"/>
    <w:rsid w:val="00B86668"/>
    <w:rsid w:val="00B90108"/>
    <w:rsid w:val="00B90ABC"/>
    <w:rsid w:val="00B91B07"/>
    <w:rsid w:val="00BA2452"/>
    <w:rsid w:val="00BA5FDF"/>
    <w:rsid w:val="00BB27E8"/>
    <w:rsid w:val="00BB47D9"/>
    <w:rsid w:val="00BB5E26"/>
    <w:rsid w:val="00BC13F4"/>
    <w:rsid w:val="00BC41C0"/>
    <w:rsid w:val="00BC6F29"/>
    <w:rsid w:val="00BD2E27"/>
    <w:rsid w:val="00BE0FD1"/>
    <w:rsid w:val="00BE182F"/>
    <w:rsid w:val="00BE2B69"/>
    <w:rsid w:val="00BE55D6"/>
    <w:rsid w:val="00BF1FED"/>
    <w:rsid w:val="00C00163"/>
    <w:rsid w:val="00C03A4B"/>
    <w:rsid w:val="00C03C7F"/>
    <w:rsid w:val="00C12A79"/>
    <w:rsid w:val="00C1498A"/>
    <w:rsid w:val="00C15B7D"/>
    <w:rsid w:val="00C2436D"/>
    <w:rsid w:val="00C3595C"/>
    <w:rsid w:val="00C366CA"/>
    <w:rsid w:val="00C40351"/>
    <w:rsid w:val="00C40D01"/>
    <w:rsid w:val="00C422A1"/>
    <w:rsid w:val="00C44C30"/>
    <w:rsid w:val="00C47270"/>
    <w:rsid w:val="00C479C0"/>
    <w:rsid w:val="00C51264"/>
    <w:rsid w:val="00C5620E"/>
    <w:rsid w:val="00C568CA"/>
    <w:rsid w:val="00C60961"/>
    <w:rsid w:val="00C63E6D"/>
    <w:rsid w:val="00C71D23"/>
    <w:rsid w:val="00C80836"/>
    <w:rsid w:val="00C8107D"/>
    <w:rsid w:val="00C81C01"/>
    <w:rsid w:val="00C81F91"/>
    <w:rsid w:val="00CA52EC"/>
    <w:rsid w:val="00CA5A27"/>
    <w:rsid w:val="00CB3BA3"/>
    <w:rsid w:val="00CB4195"/>
    <w:rsid w:val="00CC1269"/>
    <w:rsid w:val="00CC3022"/>
    <w:rsid w:val="00CC3923"/>
    <w:rsid w:val="00CD3D63"/>
    <w:rsid w:val="00CE18B3"/>
    <w:rsid w:val="00CE18B5"/>
    <w:rsid w:val="00CE2A8D"/>
    <w:rsid w:val="00CE7098"/>
    <w:rsid w:val="00CF74E0"/>
    <w:rsid w:val="00D01B32"/>
    <w:rsid w:val="00D02D0C"/>
    <w:rsid w:val="00D05B12"/>
    <w:rsid w:val="00D10548"/>
    <w:rsid w:val="00D16F54"/>
    <w:rsid w:val="00D370E7"/>
    <w:rsid w:val="00D40AFB"/>
    <w:rsid w:val="00D419B6"/>
    <w:rsid w:val="00D4309E"/>
    <w:rsid w:val="00D45F8B"/>
    <w:rsid w:val="00D51576"/>
    <w:rsid w:val="00D55687"/>
    <w:rsid w:val="00D57538"/>
    <w:rsid w:val="00D57CA4"/>
    <w:rsid w:val="00D60337"/>
    <w:rsid w:val="00D6038E"/>
    <w:rsid w:val="00D62C2C"/>
    <w:rsid w:val="00D63027"/>
    <w:rsid w:val="00D642FF"/>
    <w:rsid w:val="00D7090D"/>
    <w:rsid w:val="00D76826"/>
    <w:rsid w:val="00D777DD"/>
    <w:rsid w:val="00D86763"/>
    <w:rsid w:val="00DA5D94"/>
    <w:rsid w:val="00DB45D8"/>
    <w:rsid w:val="00DB5D44"/>
    <w:rsid w:val="00DC1272"/>
    <w:rsid w:val="00DC67A5"/>
    <w:rsid w:val="00DD43DD"/>
    <w:rsid w:val="00DE1347"/>
    <w:rsid w:val="00DE3BF9"/>
    <w:rsid w:val="00DE6C46"/>
    <w:rsid w:val="00DF3D7F"/>
    <w:rsid w:val="00DF4F9C"/>
    <w:rsid w:val="00DF50FD"/>
    <w:rsid w:val="00E06AF3"/>
    <w:rsid w:val="00E134BC"/>
    <w:rsid w:val="00E34675"/>
    <w:rsid w:val="00E37649"/>
    <w:rsid w:val="00E44E66"/>
    <w:rsid w:val="00E44F53"/>
    <w:rsid w:val="00E51070"/>
    <w:rsid w:val="00E51CA0"/>
    <w:rsid w:val="00E54D9F"/>
    <w:rsid w:val="00E60014"/>
    <w:rsid w:val="00E65551"/>
    <w:rsid w:val="00E74BF6"/>
    <w:rsid w:val="00E80660"/>
    <w:rsid w:val="00E8094A"/>
    <w:rsid w:val="00E82633"/>
    <w:rsid w:val="00E82C93"/>
    <w:rsid w:val="00E83AC3"/>
    <w:rsid w:val="00E85334"/>
    <w:rsid w:val="00E85D61"/>
    <w:rsid w:val="00E86FA4"/>
    <w:rsid w:val="00E95CB7"/>
    <w:rsid w:val="00EB3A1D"/>
    <w:rsid w:val="00EB7952"/>
    <w:rsid w:val="00ED4372"/>
    <w:rsid w:val="00ED5914"/>
    <w:rsid w:val="00EE0EF3"/>
    <w:rsid w:val="00EE70A2"/>
    <w:rsid w:val="00EF32EA"/>
    <w:rsid w:val="00EF59D0"/>
    <w:rsid w:val="00EF6FD1"/>
    <w:rsid w:val="00F02378"/>
    <w:rsid w:val="00F04210"/>
    <w:rsid w:val="00F150D9"/>
    <w:rsid w:val="00F16C22"/>
    <w:rsid w:val="00F2040B"/>
    <w:rsid w:val="00F218FB"/>
    <w:rsid w:val="00F277B8"/>
    <w:rsid w:val="00F365B4"/>
    <w:rsid w:val="00F37B25"/>
    <w:rsid w:val="00F4018F"/>
    <w:rsid w:val="00F421F0"/>
    <w:rsid w:val="00F42F6D"/>
    <w:rsid w:val="00F514B1"/>
    <w:rsid w:val="00F52FCB"/>
    <w:rsid w:val="00F54F9D"/>
    <w:rsid w:val="00F55199"/>
    <w:rsid w:val="00F57253"/>
    <w:rsid w:val="00F6700C"/>
    <w:rsid w:val="00F67547"/>
    <w:rsid w:val="00F715F5"/>
    <w:rsid w:val="00F74154"/>
    <w:rsid w:val="00F80F75"/>
    <w:rsid w:val="00F86153"/>
    <w:rsid w:val="00F87C6F"/>
    <w:rsid w:val="00F92B29"/>
    <w:rsid w:val="00FA12A8"/>
    <w:rsid w:val="00FA7D2B"/>
    <w:rsid w:val="00FB78C1"/>
    <w:rsid w:val="00FC0D74"/>
    <w:rsid w:val="00FC3439"/>
    <w:rsid w:val="00FC66D3"/>
    <w:rsid w:val="00FC69E7"/>
    <w:rsid w:val="00FD33F0"/>
    <w:rsid w:val="00FD4BE1"/>
    <w:rsid w:val="00FD53AB"/>
    <w:rsid w:val="00FD7059"/>
    <w:rsid w:val="00FD760E"/>
    <w:rsid w:val="00FF0ABC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B"/>
  </w:style>
  <w:style w:type="paragraph" w:styleId="Heading1">
    <w:name w:val="heading 1"/>
    <w:basedOn w:val="Normal"/>
    <w:next w:val="Normal"/>
    <w:link w:val="Heading1Char"/>
    <w:uiPriority w:val="9"/>
    <w:qFormat/>
    <w:rsid w:val="00D45F8B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F8B"/>
    <w:rPr>
      <w:b/>
      <w:sz w:val="20"/>
      <w:szCs w:val="20"/>
    </w:rPr>
  </w:style>
  <w:style w:type="paragraph" w:styleId="NoSpacing">
    <w:name w:val="No Spacing"/>
    <w:uiPriority w:val="1"/>
    <w:qFormat/>
    <w:rsid w:val="00D45F8B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D4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45F8B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45F8B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45F8B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45F8B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5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571">
                              <w:marLeft w:val="0"/>
                              <w:marRight w:val="0"/>
                              <w:marTop w:val="23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7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guasc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2</cp:revision>
  <dcterms:created xsi:type="dcterms:W3CDTF">2016-04-17T18:23:00Z</dcterms:created>
  <dcterms:modified xsi:type="dcterms:W3CDTF">2016-04-17T18:23:00Z</dcterms:modified>
</cp:coreProperties>
</file>